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“鑫利”系列鑫安利21029期人民币理财产品净值公告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“鑫利”系列鑫安利21029期人民币理财产品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XAL21029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“鑫利”系列鑫安利21029期人民币理财产品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2021-01-21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2024-03-04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1138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1.0646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1.0646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72,210,352.14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